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2020年衢江区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机关考试录用公务员笔试面试折合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sz w:val="36"/>
          <w:szCs w:val="36"/>
        </w:rPr>
        <w:t>总成绩及入围体检人员名单公布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821"/>
        <w:gridCol w:w="676"/>
        <w:gridCol w:w="427"/>
        <w:gridCol w:w="580"/>
        <w:gridCol w:w="384"/>
        <w:gridCol w:w="1199"/>
        <w:gridCol w:w="579"/>
        <w:gridCol w:w="578"/>
        <w:gridCol w:w="510"/>
        <w:gridCol w:w="612"/>
        <w:gridCol w:w="561"/>
        <w:gridCol w:w="376"/>
        <w:gridCol w:w="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招录单位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招考人数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笔试成绩折合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面试成绩折合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折合后总成绩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职位内排名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衢州市衢江区人民法院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司法行政一级科员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张黎虹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20804054826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周宇华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20804053806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79.32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47.59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甘霖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20804054915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47.35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付俊毅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20804053819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46.22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叶安珂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20804052111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72.44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毛树曦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20804054110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法官助理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肖茂鹏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20804053028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46.34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76.94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程丽霞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20804051708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76.12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73.07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杨莉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20804055113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73.84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44.30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71.80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衢州市衢江区财政局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华诗怡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20804051918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徐伟鹏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20804050721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46.01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丁余霞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20804053622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44.82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73.42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衢州市衢江区总工会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王秋月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20804052717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78.06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74.24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钱芳玲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20804052618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戴静雯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20804051116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75.88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72.73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衢州市衢江区经济和信息化局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竺梦娇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20804051212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71.56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42.94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72.54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洪富江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20804053114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72.24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余必成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20804052720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71.40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衢州市衢江区人力资源和社会保障局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何逸思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20804052218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45.96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汪涵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20804054314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周涵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20804054128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衢州市衢江区文化和广电旅游体育局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汪可欣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20804052305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78.44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47.06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周海鹰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20804051909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45.22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詹敏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20804052406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73.61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衢州市衢江区公共资源交易监督管理办公室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公共资源交易监管一级科员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黄博扬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20804053024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75.56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45.34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廖魏孝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20804054411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73.55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余亚军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20804052515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43.90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衢州市衢江区司法局直属司法所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司法助理员一级科员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应莹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20804053603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44.88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杨轶飞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20804054423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20804052008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76.34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73.10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朱婷金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20804053424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73.06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陈姝雯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20804050516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傅舟婷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20804053409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74.32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44.59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71.99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衢州市衢江区市场监督管理局基层所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一线执法1一级科员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方佳明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20804053630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张强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20804050508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44.04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69.94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徐汗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20804053626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70.48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42.29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一线执法2一级科员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王飞巧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20804052329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44.58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祎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20804050229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44.82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蒋莉敏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20804052629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72.41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一线执法3一级科员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江鹏飞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20804051514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刘剑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20804054001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75.65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徐方伟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20804050614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74.74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一线执法4一级科员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周健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20804051925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46.01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周晓强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20804052003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73.93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高鲁湘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20804053715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衢州市衢江区医疗保障局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舒升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20804053719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77.06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祝悦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20804050205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74.72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44.83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熊超群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20804054105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中共衢州市衢江区纪律检查委员会监察委员会派驻（出）机构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纪检监察1一级科员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冯斌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20804052930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76.14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20804050706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周亦风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20804055014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75.86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黄越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20804051529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72.01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雷霆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20804054404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43.56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71.16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王子维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20804051307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42.98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71.08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纪检监察2一级科员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曾晓薇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20804052007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高文婧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20804052925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75.82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45.49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谢晓莹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20804054018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昳</w:t>
            </w: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彦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20804051310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邱艳虹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20804055327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42.66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72.76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田慧敏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20804053705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42.48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71.68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衢州市衢江区事业单位登记服务中心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事业单位登记服务一级科员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宋晓雅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20804050622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徐铮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20804055227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72.72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廖琳如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20804052020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74.74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衢州市衢江区机关事务保障中心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陈志伟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20804055009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周樱宁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20804055120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张晶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20804051615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文秘一级科员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董红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20804053216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72.36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梁雪梦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20804051120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71.40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祝晓琪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20804053125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42.66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69.26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衢州市衢江区林业种子种苗管理站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种子种苗管理一级科员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郑希成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20804055224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44.66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郑烨辉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20804052617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赵懿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20804053023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41.40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衢州市衢江区民政行政执法大队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民政执法一级科员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马俊雯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20804054607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80.30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48.18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吴青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20804052224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79.72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胡婷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20804054114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75.84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72.10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衢州市衢江区财政国库支付中心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黎佳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20804054129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78.70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76.92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林奕尔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20804052419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73.42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44.05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72.25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甘宇哲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20804051523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70.44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42.26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衢州市衢江区新型墙体材料发展中心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企业服务1一级科员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胡棋洋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20804050113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77.52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46.51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75.41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吴超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20804050919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74.31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企业服务2一级科员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刘菁菁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20804053123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77.54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程紫瑶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20804052125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吴家璇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20804050422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衢州市衢江区劳动保障监察大队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尹成根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20804060709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74.86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谢璐蔚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20804060429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张亮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20804064327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43.76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71.96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衢州市衢江区人事劳动仲裁院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周丹晨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20804062718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詹丽红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20804060130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76.94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46.16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72.26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郑小文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20804062930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70.91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衢州市衢江区就业管理中心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赖丹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20804061420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131.5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80.20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48.12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74.42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朱军芳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20804062913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72.14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江美洁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20804060501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43.98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71.38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衢州市衢江区体育事业发展中心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林赏赏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20804061316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78.74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47.24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叶雅菲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20804064409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77.28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宋子晗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20804060514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78.52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衢州市衢江区医疗保险服务中心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信息管理一级科员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20804061324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叶会芳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20804060624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杨劲松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20804061406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医保管理一级科员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周琪凡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20804063016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46.86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赖思晨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20804060103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76.66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罗晶晶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20804062206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71.57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衢州市衢江区乡镇机关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詹魁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20804061310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45.23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徐凯峰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20804063001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75.54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邵嘉俊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20804060108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严震昊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20804062318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76.98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46.19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周骏超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73.85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徐远达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20804061209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45.06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73.76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杨传东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20804062624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46.14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74.34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陈晨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72.36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方文婷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20804064114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71.96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柴正毅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20804062030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71.51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詹慧婷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20804062629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71.42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20804063226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43.90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综合管理3一级科员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黄球全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20804061221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45.46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74.26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黄城赫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20804063120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程雪翔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20804062708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45.47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郑梦睿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20804063903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46.22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叶涛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20804060921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45.54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72.34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王星星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20804063830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71.72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综合管理4一级科员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徐辰霏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20804062522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46.58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77.08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宋佳琪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20804062001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79.64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76.88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祝子蕴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20804063017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76.32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45.79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75.59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夏雨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20804064508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75.05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20804063227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75.80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陈媛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20804053008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44.24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财务管理1一级科员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胡晓静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20804064025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余俊奕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20804060320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周景辉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20804062716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129.5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45.24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71.14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财务管理2一级科员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李晓梅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20804061425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47.04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郑怡茜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20804063711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73.88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72.93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姜美琪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20804060623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71.82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安全生产1一级科员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洪超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20804060208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42.98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72.28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周杭生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20804064226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44.04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71.54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马泽君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20804060802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43.68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71.28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安全生产2一级科员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邹小琴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20804060425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75.70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45.42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72.12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程梅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胡亚美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20804063529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73.54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66.12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工作人员1一级科员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胥敏哲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20804062921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81.94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78.66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徐鱼航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20804061030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45.98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76.48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余斌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20804062226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74.08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胡旭康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20804063114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44.10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周杭祥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20804061007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吴添骐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20804062419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43.87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72.37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工作人员2一级科员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何毅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20804060210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76.84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董双元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20804063426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74.28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44.57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74.37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赖妍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20804063929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75.34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45.20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孔青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20804064416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73.08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43.85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73.05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章芷嫣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20804064328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72.94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叶茜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20804064303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75.18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72.81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优秀村干部“职位1”一级科员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葛荟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20804062514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76.26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69.56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沈佳丽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20804063724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74.46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44.68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69.48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郑凯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20804055329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74.98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69.39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优秀村干部“职位2”一级科员及以下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黄学智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30801015211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136.78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77.04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46.22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73.58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杨丰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30801015217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116.5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74.64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68.08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唐道建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30801015212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117.39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23.48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71.04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42.62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专职人武干部一级科员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徐旭暾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20804062505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入围体检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柴梦轩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i w:val="0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20804063728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135.5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74.52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71.81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84EA0"/>
    <w:rsid w:val="45A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2020-08-31T07:20:00Z</dcterms:created>
  <dc:creator>Daveian</dc:creator>
  <cp:lastModifiedBy>Daveian</cp:lastModifiedBy>
  <dcterms:modified xsi:type="dcterms:W3CDTF">2020-08-31T07:21:08Z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